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6CEE3D" w14:textId="569A46F9" w:rsidR="00AC272D" w:rsidRDefault="00734A38" w:rsidP="00AC272D">
      <w:pPr>
        <w:jc w:val="center"/>
        <w:rPr>
          <w:b/>
          <w:sz w:val="30"/>
          <w:szCs w:val="30"/>
        </w:rPr>
      </w:pPr>
      <w:r w:rsidRPr="00734A38">
        <w:rPr>
          <w:b/>
          <w:sz w:val="30"/>
          <w:szCs w:val="30"/>
        </w:rPr>
        <w:t>KARTA PRÓBY NA STOPIEŃ PRZEWODNI</w:t>
      </w:r>
      <w:r w:rsidR="004B6592">
        <w:rPr>
          <w:b/>
          <w:sz w:val="30"/>
          <w:szCs w:val="30"/>
        </w:rPr>
        <w:t>KA</w:t>
      </w:r>
    </w:p>
    <w:p w14:paraId="3EFC4BFD" w14:textId="77777777" w:rsidR="00734A38" w:rsidRDefault="00734A38" w:rsidP="00AC272D">
      <w:pPr>
        <w:jc w:val="center"/>
      </w:pPr>
    </w:p>
    <w:p w14:paraId="6FFBFABB" w14:textId="77777777" w:rsidR="00AC272D" w:rsidRDefault="00AC272D" w:rsidP="00AC272D">
      <w:r>
        <w:rPr>
          <w:b/>
          <w:i/>
          <w:iCs/>
        </w:rPr>
        <w:t>Hufiec Szczecinek ZHP</w:t>
      </w:r>
    </w:p>
    <w:p w14:paraId="30CEBF43" w14:textId="77777777" w:rsidR="00AC272D" w:rsidRDefault="00AC272D" w:rsidP="00AC272D">
      <w:pPr>
        <w:rPr>
          <w:i/>
          <w:iCs/>
        </w:rPr>
      </w:pPr>
      <w:r>
        <w:rPr>
          <w:i/>
          <w:iCs/>
        </w:rPr>
        <w:t>im. chor. Zdzisława Pilawy</w:t>
      </w:r>
    </w:p>
    <w:p w14:paraId="068C3367" w14:textId="77777777" w:rsidR="00AC272D" w:rsidRDefault="00AC272D" w:rsidP="00AC272D">
      <w:pPr>
        <w:rPr>
          <w:i/>
          <w:iCs/>
        </w:rPr>
      </w:pPr>
    </w:p>
    <w:p w14:paraId="4B9CA386" w14:textId="77777777" w:rsidR="00AC272D" w:rsidRDefault="00AC272D" w:rsidP="00AC272D">
      <w:pPr>
        <w:rPr>
          <w:i/>
          <w:iCs/>
        </w:rPr>
      </w:pPr>
    </w:p>
    <w:p w14:paraId="533A32DB" w14:textId="11CA311B" w:rsidR="00AC272D" w:rsidRDefault="00AC272D" w:rsidP="00734A38">
      <w:pPr>
        <w:spacing w:line="360" w:lineRule="auto"/>
      </w:pPr>
      <w:r>
        <w:t>Imię i nazwisko</w:t>
      </w:r>
      <w:r w:rsidR="000F29D5">
        <w:t>,</w:t>
      </w:r>
      <w:r>
        <w:t xml:space="preserve"> stopień osoby realizującej próbę: </w:t>
      </w:r>
      <w:r w:rsidR="004B6592">
        <w:t>………………….</w:t>
      </w:r>
      <w:r w:rsidR="00734A38">
        <w:t xml:space="preserve">, </w:t>
      </w:r>
      <w:r w:rsidRPr="002A1111">
        <w:t xml:space="preserve">tel.: </w:t>
      </w:r>
      <w:r w:rsidR="004B6592">
        <w:t>………………..</w:t>
      </w:r>
      <w:r w:rsidR="00734A38">
        <w:t>,</w:t>
      </w:r>
      <w:r w:rsidR="008E4678">
        <w:t xml:space="preserve"> </w:t>
      </w:r>
      <w:r w:rsidR="002A1111">
        <w:t>e</w:t>
      </w:r>
      <w:r w:rsidR="002A1111" w:rsidRPr="002A1111">
        <w:t>-</w:t>
      </w:r>
      <w:r w:rsidRPr="002A1111">
        <w:t xml:space="preserve">mail: </w:t>
      </w:r>
      <w:r w:rsidR="004B6592">
        <w:t>…………………………</w:t>
      </w:r>
    </w:p>
    <w:p w14:paraId="7ABDD9F7" w14:textId="77777777" w:rsidR="00AC272D" w:rsidRDefault="00AC272D" w:rsidP="00734A38">
      <w:pPr>
        <w:spacing w:line="360" w:lineRule="auto"/>
        <w:ind w:left="1250" w:firstLine="1250"/>
      </w:pPr>
    </w:p>
    <w:p w14:paraId="605FD3D6" w14:textId="73DB462A" w:rsidR="00AC272D" w:rsidRDefault="00AC272D" w:rsidP="00734A38">
      <w:pPr>
        <w:spacing w:line="360" w:lineRule="auto"/>
      </w:pPr>
      <w:r>
        <w:t>Imię i nazwisko, stopień opiekunki/</w:t>
      </w:r>
      <w:r w:rsidR="00734A38">
        <w:t xml:space="preserve">opiekuna </w:t>
      </w:r>
      <w:r>
        <w:t>próby:</w:t>
      </w:r>
      <w:r w:rsidR="004A65FC">
        <w:t xml:space="preserve"> </w:t>
      </w:r>
      <w:r w:rsidR="004B6592">
        <w:t>……………………</w:t>
      </w:r>
      <w:r w:rsidR="00734A38">
        <w:t>,</w:t>
      </w:r>
      <w:r w:rsidR="003A484D">
        <w:t xml:space="preserve"> tel.: </w:t>
      </w:r>
      <w:r w:rsidR="004B6592">
        <w:t>………………………….</w:t>
      </w:r>
      <w:r w:rsidR="00734A38">
        <w:t xml:space="preserve">, </w:t>
      </w:r>
      <w:r w:rsidR="002A1111">
        <w:t>e</w:t>
      </w:r>
      <w:r w:rsidR="002A1111" w:rsidRPr="002A1111">
        <w:t xml:space="preserve">-mail: </w:t>
      </w:r>
      <w:r w:rsidR="004B6592">
        <w:t>………………………….</w:t>
      </w:r>
    </w:p>
    <w:p w14:paraId="574EA35D" w14:textId="77777777" w:rsidR="00AC272D" w:rsidRDefault="00AC272D" w:rsidP="00734A38">
      <w:pPr>
        <w:spacing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EDE12D4" w14:textId="266B53C3" w:rsidR="00AC272D" w:rsidRDefault="00AC272D" w:rsidP="00734A38">
      <w:pPr>
        <w:spacing w:line="360" w:lineRule="auto"/>
        <w:jc w:val="both"/>
      </w:pPr>
      <w:r>
        <w:t xml:space="preserve">Planowany termin zakończenia próby: </w:t>
      </w:r>
      <w:r w:rsidR="004B6592">
        <w:t>…………………………</w:t>
      </w:r>
    </w:p>
    <w:p w14:paraId="28854C5F" w14:textId="77777777" w:rsidR="00AC272D" w:rsidRDefault="00AC272D" w:rsidP="00AC272D">
      <w:pPr>
        <w:jc w:val="both"/>
      </w:pPr>
    </w:p>
    <w:p w14:paraId="1CCFAE02" w14:textId="77777777" w:rsidR="00AC272D" w:rsidRDefault="00AC272D" w:rsidP="00AC272D">
      <w:pPr>
        <w:jc w:val="both"/>
      </w:pPr>
    </w:p>
    <w:p w14:paraId="66533FDE" w14:textId="77777777" w:rsidR="00AC272D" w:rsidRDefault="00AC272D" w:rsidP="00AC272D">
      <w:pPr>
        <w:jc w:val="both"/>
      </w:pPr>
      <w:r>
        <w:rPr>
          <w:b/>
        </w:rPr>
        <w:t>Warunki otwarcia próby</w:t>
      </w:r>
    </w:p>
    <w:p w14:paraId="22C609E2" w14:textId="77777777" w:rsidR="00734A38" w:rsidRDefault="00734A38" w:rsidP="00734A38">
      <w:pPr>
        <w:widowControl/>
        <w:spacing w:line="360" w:lineRule="auto"/>
        <w:ind w:left="714"/>
        <w:jc w:val="both"/>
      </w:pPr>
      <w:r>
        <w:t>1. Złożenie Przyrzeczenia Harcerskiego.</w:t>
      </w:r>
    </w:p>
    <w:p w14:paraId="2275DB9A" w14:textId="77777777" w:rsidR="00734A38" w:rsidRDefault="00734A38" w:rsidP="00734A38">
      <w:pPr>
        <w:widowControl/>
        <w:spacing w:line="360" w:lineRule="auto"/>
        <w:ind w:left="714"/>
        <w:jc w:val="both"/>
      </w:pPr>
      <w:r>
        <w:t>2. Przedstawienie KSI programu swojej próby zapewniającego osiągnięcie poziomu opisanego w idei stopnia oraz realizację wymagań.</w:t>
      </w:r>
    </w:p>
    <w:p w14:paraId="1E7654C6" w14:textId="77777777" w:rsidR="00734A38" w:rsidRDefault="00734A38" w:rsidP="00734A38">
      <w:pPr>
        <w:widowControl/>
        <w:spacing w:line="360" w:lineRule="auto"/>
        <w:ind w:left="714"/>
        <w:jc w:val="both"/>
      </w:pPr>
      <w:r>
        <w:t>3. Ukończone 16 lat.</w:t>
      </w:r>
    </w:p>
    <w:p w14:paraId="3C9F01C0" w14:textId="77777777" w:rsidR="00734A38" w:rsidRDefault="00734A38" w:rsidP="00734A38">
      <w:pPr>
        <w:widowControl/>
        <w:spacing w:line="360" w:lineRule="auto"/>
        <w:ind w:left="714"/>
        <w:jc w:val="both"/>
      </w:pPr>
      <w:r>
        <w:t>4. Posiadanie aktualnego certyfikatu „</w:t>
      </w:r>
      <w:proofErr w:type="spellStart"/>
      <w:r>
        <w:t>Safe</w:t>
      </w:r>
      <w:proofErr w:type="spellEnd"/>
      <w:r>
        <w:t xml:space="preserve"> from </w:t>
      </w:r>
      <w:proofErr w:type="spellStart"/>
      <w:r>
        <w:t>Harm</w:t>
      </w:r>
      <w:proofErr w:type="spellEnd"/>
      <w:r>
        <w:t>”.</w:t>
      </w:r>
    </w:p>
    <w:p w14:paraId="3B130A14" w14:textId="77777777" w:rsidR="00AC272D" w:rsidRDefault="00AC272D" w:rsidP="00AC272D">
      <w:pPr>
        <w:rPr>
          <w:sz w:val="22"/>
          <w:szCs w:val="22"/>
        </w:rPr>
      </w:pPr>
    </w:p>
    <w:p w14:paraId="6476673F" w14:textId="77777777" w:rsidR="00AC272D" w:rsidRDefault="00AC272D" w:rsidP="00AC272D">
      <w:pPr>
        <w:rPr>
          <w:sz w:val="22"/>
          <w:szCs w:val="22"/>
        </w:rPr>
      </w:pPr>
    </w:p>
    <w:p w14:paraId="2D63CEC1" w14:textId="77777777" w:rsidR="00AC272D" w:rsidRDefault="00AC272D" w:rsidP="00AC272D">
      <w:r>
        <w:rPr>
          <w:b/>
        </w:rPr>
        <w:t>Idea stopnia</w:t>
      </w:r>
    </w:p>
    <w:p w14:paraId="68FF870C" w14:textId="77777777" w:rsidR="00AC272D" w:rsidRDefault="00734A38" w:rsidP="00734A38">
      <w:pPr>
        <w:widowControl/>
        <w:spacing w:line="360" w:lineRule="auto"/>
        <w:jc w:val="both"/>
      </w:pPr>
      <w:r>
        <w:t>Swoją postawą propaguje harcerski system wartości wynikający z Przyrzeczenia i Prawa Harcerskiego. Jest wzorem dla harcerzy. Prowadzi zdrowy tryb życia. Poznaje siebie i motywy swojego postępowania. Rozwija swoje zdolności, pracuje nad własnymi słabościami. Bierze aktywny udział w życiu drużyny, świadomie stosując Harcerski System Wychowawczy i wykorzystując przykład osobisty do realizacji celów wychowawczych. Ma świadomość wychowawczej roli służby w harcerstwie. Współtworzy hufcową wspólnotę. We współdziałaniu z dziećmi i młodzieżą znajduje radość, umie być starszym kolegą i przewodnikiem. Ma poczucie odpowiedzialności za pracę i powierzoną grupę.</w:t>
      </w:r>
    </w:p>
    <w:p w14:paraId="2DECB565" w14:textId="77777777" w:rsidR="00AC272D" w:rsidRDefault="00AC272D" w:rsidP="00AC272D">
      <w:pPr>
        <w:widowControl/>
        <w:jc w:val="both"/>
      </w:pPr>
    </w:p>
    <w:p w14:paraId="6CF7BBF4" w14:textId="77777777" w:rsidR="00734A38" w:rsidRDefault="00734A38" w:rsidP="00AC272D">
      <w:pPr>
        <w:widowControl/>
        <w:jc w:val="both"/>
      </w:pPr>
    </w:p>
    <w:p w14:paraId="76F27ECA" w14:textId="77777777" w:rsidR="00AC272D" w:rsidRDefault="00AC272D" w:rsidP="00AC272D">
      <w:pPr>
        <w:widowControl/>
        <w:jc w:val="both"/>
      </w:pPr>
    </w:p>
    <w:p w14:paraId="4FF71507" w14:textId="77777777" w:rsidR="00734A38" w:rsidRDefault="00734A38" w:rsidP="00AC272D">
      <w:pPr>
        <w:widowControl/>
        <w:jc w:val="both"/>
      </w:pPr>
    </w:p>
    <w:tbl>
      <w:tblPr>
        <w:tblStyle w:val="TableNormal"/>
        <w:tblW w:w="15271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  <w:right w:w="108" w:type="dxa"/>
        </w:tblCellMar>
        <w:tblLook w:val="04A0" w:firstRow="1" w:lastRow="0" w:firstColumn="1" w:lastColumn="0" w:noHBand="0" w:noVBand="1"/>
      </w:tblPr>
      <w:tblGrid>
        <w:gridCol w:w="661"/>
        <w:gridCol w:w="4404"/>
        <w:gridCol w:w="5953"/>
        <w:gridCol w:w="4253"/>
      </w:tblGrid>
      <w:tr w:rsidR="00B001AB" w14:paraId="3328089C" w14:textId="77777777" w:rsidTr="00B001AB">
        <w:tc>
          <w:tcPr>
            <w:tcW w:w="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54EE7AF1" w14:textId="77777777" w:rsidR="00B001AB" w:rsidRDefault="00B001AB" w:rsidP="005D1F4E">
            <w:pPr>
              <w:jc w:val="center"/>
            </w:pPr>
            <w:r>
              <w:rPr>
                <w:b/>
              </w:rPr>
              <w:lastRenderedPageBreak/>
              <w:t>Lp.</w:t>
            </w:r>
          </w:p>
        </w:tc>
        <w:tc>
          <w:tcPr>
            <w:tcW w:w="4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5BEF61BD" w14:textId="77777777" w:rsidR="00B001AB" w:rsidRDefault="00B001AB" w:rsidP="005D1F4E">
            <w:pPr>
              <w:jc w:val="center"/>
            </w:pPr>
            <w:r>
              <w:rPr>
                <w:b/>
              </w:rPr>
              <w:t>Wymagania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098588F9" w14:textId="77777777" w:rsidR="00B001AB" w:rsidRDefault="00B001AB" w:rsidP="005D1F4E">
            <w:pPr>
              <w:jc w:val="center"/>
            </w:pPr>
            <w:r>
              <w:rPr>
                <w:b/>
              </w:rPr>
              <w:t>Opis zadania, którym zrealizuję wymaganie</w:t>
            </w:r>
          </w:p>
        </w:tc>
        <w:tc>
          <w:tcPr>
            <w:tcW w:w="4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3D1D969E" w14:textId="2A19F987" w:rsidR="00B001AB" w:rsidRDefault="00B001AB" w:rsidP="005D1F4E">
            <w:pPr>
              <w:jc w:val="center"/>
            </w:pPr>
            <w:r w:rsidRPr="00B001AB">
              <w:rPr>
                <w:b/>
              </w:rPr>
              <w:t>Uwagi do realizacji wymagań</w:t>
            </w:r>
          </w:p>
        </w:tc>
      </w:tr>
      <w:tr w:rsidR="00B001AB" w14:paraId="2653E228" w14:textId="77777777" w:rsidTr="00B001AB">
        <w:trPr>
          <w:trHeight w:val="890"/>
        </w:trPr>
        <w:tc>
          <w:tcPr>
            <w:tcW w:w="66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21DF2104" w14:textId="77777777" w:rsidR="00B001AB" w:rsidRDefault="00B001AB" w:rsidP="005D1F4E">
            <w:pPr>
              <w:jc w:val="center"/>
            </w:pPr>
            <w:r>
              <w:t>1.</w:t>
            </w:r>
          </w:p>
        </w:tc>
        <w:tc>
          <w:tcPr>
            <w:tcW w:w="44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08024FDA" w14:textId="14CA8206" w:rsidR="00B001AB" w:rsidRDefault="00B001AB" w:rsidP="00734A38">
            <w:r>
              <w:t xml:space="preserve">Kształtuje własny charakter zgodnie </w:t>
            </w:r>
            <w:r w:rsidR="000F29D5">
              <w:br/>
            </w:r>
            <w:r>
              <w:t>z Prawem Harcerskim (…)</w:t>
            </w:r>
          </w:p>
        </w:tc>
        <w:tc>
          <w:tcPr>
            <w:tcW w:w="595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5BBE16EA" w14:textId="3E40D745" w:rsidR="00B001AB" w:rsidRPr="00734A38" w:rsidRDefault="00B001AB" w:rsidP="00B001AB">
            <w:pPr>
              <w:jc w:val="both"/>
              <w:rPr>
                <w:color w:val="auto"/>
              </w:rPr>
            </w:pPr>
          </w:p>
        </w:tc>
        <w:tc>
          <w:tcPr>
            <w:tcW w:w="42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63B15D44" w14:textId="77777777" w:rsidR="00B001AB" w:rsidRDefault="00B001AB" w:rsidP="005D1F4E"/>
        </w:tc>
      </w:tr>
      <w:tr w:rsidR="00B001AB" w14:paraId="6F18D876" w14:textId="77777777" w:rsidTr="00B001AB">
        <w:trPr>
          <w:trHeight w:val="703"/>
        </w:trPr>
        <w:tc>
          <w:tcPr>
            <w:tcW w:w="66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7B17D3F2" w14:textId="77777777" w:rsidR="00B001AB" w:rsidRDefault="00B001AB" w:rsidP="005D1F4E">
            <w:pPr>
              <w:jc w:val="center"/>
            </w:pPr>
            <w:r>
              <w:t>2.</w:t>
            </w:r>
          </w:p>
        </w:tc>
        <w:tc>
          <w:tcPr>
            <w:tcW w:w="44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5C2AECB0" w14:textId="77777777" w:rsidR="00B001AB" w:rsidRDefault="00B001AB" w:rsidP="005D1F4E">
            <w:r>
              <w:t xml:space="preserve">Pogłębia swoją wiedzę i rozwija swoje zainteresowania. </w:t>
            </w:r>
          </w:p>
        </w:tc>
        <w:tc>
          <w:tcPr>
            <w:tcW w:w="595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7044FD21" w14:textId="588F3979" w:rsidR="00B001AB" w:rsidRDefault="00B001AB" w:rsidP="00B001AB">
            <w:pPr>
              <w:widowControl/>
              <w:spacing w:line="276" w:lineRule="auto"/>
              <w:jc w:val="both"/>
            </w:pPr>
          </w:p>
        </w:tc>
        <w:tc>
          <w:tcPr>
            <w:tcW w:w="42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71EEBEC1" w14:textId="77777777" w:rsidR="00B001AB" w:rsidRDefault="00B001AB" w:rsidP="005D1F4E"/>
        </w:tc>
      </w:tr>
      <w:tr w:rsidR="00B001AB" w14:paraId="72B2C9FE" w14:textId="77777777" w:rsidTr="00B001AB">
        <w:trPr>
          <w:trHeight w:val="828"/>
        </w:trPr>
        <w:tc>
          <w:tcPr>
            <w:tcW w:w="661" w:type="dxa"/>
            <w:tcBorders>
              <w:lef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27352BDE" w14:textId="77777777" w:rsidR="00B001AB" w:rsidRDefault="00B001AB" w:rsidP="005D1F4E">
            <w:pPr>
              <w:jc w:val="center"/>
            </w:pPr>
            <w:r>
              <w:t>3.</w:t>
            </w:r>
          </w:p>
        </w:tc>
        <w:tc>
          <w:tcPr>
            <w:tcW w:w="4404" w:type="dxa"/>
            <w:tcBorders>
              <w:lef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3DE0A702" w14:textId="37EACFE9" w:rsidR="00B001AB" w:rsidRDefault="00B001AB" w:rsidP="005D1F4E">
            <w:pPr>
              <w:widowControl/>
              <w:spacing w:after="120"/>
            </w:pPr>
            <w:r>
              <w:t xml:space="preserve">Zachowuje właściwe proporcje </w:t>
            </w:r>
            <w:r w:rsidR="000F29D5">
              <w:br/>
            </w:r>
            <w:r>
              <w:t>w wypełnianiu obowiązków (…)</w:t>
            </w:r>
          </w:p>
        </w:tc>
        <w:tc>
          <w:tcPr>
            <w:tcW w:w="5953" w:type="dxa"/>
            <w:tcBorders>
              <w:lef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6E73DCE1" w14:textId="099CB4C5" w:rsidR="00B001AB" w:rsidRDefault="00B001AB" w:rsidP="00B001AB">
            <w:pPr>
              <w:jc w:val="both"/>
            </w:pPr>
          </w:p>
        </w:tc>
        <w:tc>
          <w:tcPr>
            <w:tcW w:w="42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4C339A49" w14:textId="77777777" w:rsidR="00B001AB" w:rsidRDefault="00B001AB" w:rsidP="005D1F4E"/>
        </w:tc>
      </w:tr>
      <w:tr w:rsidR="00B001AB" w14:paraId="31DEF4F5" w14:textId="77777777" w:rsidTr="00B001AB">
        <w:trPr>
          <w:trHeight w:val="712"/>
        </w:trPr>
        <w:tc>
          <w:tcPr>
            <w:tcW w:w="661" w:type="dxa"/>
            <w:tcBorders>
              <w:lef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4FFC0F8E" w14:textId="77777777" w:rsidR="00B001AB" w:rsidRDefault="00B001AB" w:rsidP="005D1F4E">
            <w:pPr>
              <w:jc w:val="center"/>
            </w:pPr>
            <w:r>
              <w:t xml:space="preserve">4. </w:t>
            </w:r>
          </w:p>
        </w:tc>
        <w:tc>
          <w:tcPr>
            <w:tcW w:w="4404" w:type="dxa"/>
            <w:tcBorders>
              <w:lef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13EDA536" w14:textId="77777777" w:rsidR="00B001AB" w:rsidRDefault="00B001AB" w:rsidP="005D1F4E">
            <w:pPr>
              <w:widowControl/>
              <w:spacing w:after="120"/>
            </w:pPr>
            <w:r>
              <w:t xml:space="preserve">Bierze udział w życiu hufca. </w:t>
            </w:r>
          </w:p>
        </w:tc>
        <w:tc>
          <w:tcPr>
            <w:tcW w:w="5953" w:type="dxa"/>
            <w:tcBorders>
              <w:lef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3DE236F7" w14:textId="5BCFACED" w:rsidR="00B001AB" w:rsidRDefault="00B001AB" w:rsidP="00B001AB">
            <w:pPr>
              <w:jc w:val="both"/>
            </w:pPr>
          </w:p>
        </w:tc>
        <w:tc>
          <w:tcPr>
            <w:tcW w:w="42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44DEC957" w14:textId="77777777" w:rsidR="00B001AB" w:rsidRDefault="00B001AB" w:rsidP="005D1F4E"/>
        </w:tc>
      </w:tr>
      <w:tr w:rsidR="00B001AB" w14:paraId="55A93AFC" w14:textId="77777777" w:rsidTr="00B001AB">
        <w:trPr>
          <w:trHeight w:val="601"/>
        </w:trPr>
        <w:tc>
          <w:tcPr>
            <w:tcW w:w="661" w:type="dxa"/>
            <w:tcBorders>
              <w:lef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5168397D" w14:textId="77777777" w:rsidR="00B001AB" w:rsidRDefault="00B001AB" w:rsidP="005D1F4E">
            <w:pPr>
              <w:jc w:val="center"/>
            </w:pPr>
            <w:r>
              <w:t xml:space="preserve">5. </w:t>
            </w:r>
          </w:p>
        </w:tc>
        <w:tc>
          <w:tcPr>
            <w:tcW w:w="4404" w:type="dxa"/>
            <w:tcBorders>
              <w:lef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26724C20" w14:textId="77777777" w:rsidR="00B001AB" w:rsidRPr="00574FF1" w:rsidRDefault="00B001AB" w:rsidP="00734A38">
            <w:pPr>
              <w:rPr>
                <w:color w:val="auto"/>
              </w:rPr>
            </w:pPr>
            <w:r w:rsidRPr="0995F454">
              <w:rPr>
                <w:color w:val="auto"/>
              </w:rPr>
              <w:t xml:space="preserve">W </w:t>
            </w:r>
            <w:r>
              <w:rPr>
                <w:color w:val="auto"/>
              </w:rPr>
              <w:t>okresie</w:t>
            </w:r>
            <w:r w:rsidRPr="0995F454">
              <w:rPr>
                <w:color w:val="auto"/>
              </w:rPr>
              <w:t xml:space="preserve"> </w:t>
            </w:r>
            <w:r>
              <w:rPr>
                <w:color w:val="auto"/>
              </w:rPr>
              <w:t>próby (…)</w:t>
            </w:r>
          </w:p>
          <w:p w14:paraId="09DF27B1" w14:textId="77777777" w:rsidR="00B001AB" w:rsidRDefault="00B001AB" w:rsidP="005D1F4E">
            <w:pPr>
              <w:widowControl/>
              <w:spacing w:after="120"/>
            </w:pPr>
          </w:p>
        </w:tc>
        <w:tc>
          <w:tcPr>
            <w:tcW w:w="5953" w:type="dxa"/>
            <w:tcBorders>
              <w:lef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68FF0E15" w14:textId="1BCC20EF" w:rsidR="004B6592" w:rsidRDefault="00B001AB" w:rsidP="00B001AB">
            <w:pPr>
              <w:jc w:val="both"/>
            </w:pPr>
            <w:r>
              <w:t>a)</w:t>
            </w:r>
          </w:p>
          <w:p w14:paraId="707FE7B6" w14:textId="01183A7C" w:rsidR="00B001AB" w:rsidRDefault="00B001AB" w:rsidP="00B001AB">
            <w:pPr>
              <w:jc w:val="both"/>
            </w:pPr>
            <w:r>
              <w:t>b)</w:t>
            </w:r>
          </w:p>
          <w:p w14:paraId="75E92900" w14:textId="1988495E" w:rsidR="00B001AB" w:rsidRDefault="00B001AB" w:rsidP="00B001AB">
            <w:pPr>
              <w:jc w:val="both"/>
            </w:pPr>
            <w:r>
              <w:t>c)</w:t>
            </w:r>
          </w:p>
          <w:p w14:paraId="0CD6D6D2" w14:textId="1A988612" w:rsidR="00B001AB" w:rsidRDefault="00B001AB" w:rsidP="00B001AB">
            <w:pPr>
              <w:jc w:val="both"/>
            </w:pPr>
            <w:r>
              <w:t>d)</w:t>
            </w:r>
          </w:p>
          <w:p w14:paraId="28FBE678" w14:textId="0FB5E0A1" w:rsidR="00B001AB" w:rsidRDefault="00B001AB" w:rsidP="00B001AB">
            <w:pPr>
              <w:jc w:val="both"/>
            </w:pPr>
            <w:r>
              <w:t>e)</w:t>
            </w:r>
          </w:p>
          <w:p w14:paraId="62C55B90" w14:textId="0EF937F7" w:rsidR="00B001AB" w:rsidRDefault="00B001AB" w:rsidP="00B001AB">
            <w:pPr>
              <w:jc w:val="both"/>
            </w:pPr>
            <w:r>
              <w:t>f)</w:t>
            </w:r>
          </w:p>
          <w:p w14:paraId="48569893" w14:textId="26AF2041" w:rsidR="00B001AB" w:rsidRDefault="00B001AB" w:rsidP="00B001AB">
            <w:pPr>
              <w:jc w:val="both"/>
            </w:pPr>
            <w:r>
              <w:t>g)</w:t>
            </w:r>
          </w:p>
          <w:p w14:paraId="559F1597" w14:textId="277522C6" w:rsidR="00B001AB" w:rsidRDefault="00B001AB" w:rsidP="004B6592">
            <w:pPr>
              <w:jc w:val="both"/>
            </w:pPr>
            <w:r>
              <w:t xml:space="preserve">h) </w:t>
            </w:r>
          </w:p>
          <w:p w14:paraId="530C1DDE" w14:textId="1A6F9122" w:rsidR="00B001AB" w:rsidRDefault="00B001AB" w:rsidP="00B001AB">
            <w:pPr>
              <w:jc w:val="both"/>
            </w:pPr>
            <w:r>
              <w:t>i)</w:t>
            </w:r>
          </w:p>
          <w:p w14:paraId="12E2A997" w14:textId="636E0E8E" w:rsidR="00B001AB" w:rsidRDefault="00B001AB" w:rsidP="00B001AB">
            <w:pPr>
              <w:jc w:val="both"/>
            </w:pPr>
            <w:r>
              <w:t>j)</w:t>
            </w:r>
          </w:p>
          <w:p w14:paraId="1C90B477" w14:textId="503887F1" w:rsidR="00B001AB" w:rsidRDefault="00B001AB" w:rsidP="00B001AB">
            <w:pPr>
              <w:jc w:val="both"/>
            </w:pPr>
            <w:r>
              <w:t>k)</w:t>
            </w:r>
          </w:p>
          <w:p w14:paraId="7667EBF4" w14:textId="34B8C42D" w:rsidR="00B001AB" w:rsidRDefault="00B001AB" w:rsidP="00B001AB">
            <w:pPr>
              <w:jc w:val="both"/>
            </w:pPr>
            <w:r>
              <w:t>l)</w:t>
            </w:r>
          </w:p>
          <w:p w14:paraId="0BD3EEB9" w14:textId="64DE2FB8" w:rsidR="00B001AB" w:rsidRDefault="00B001AB" w:rsidP="00B001AB">
            <w:pPr>
              <w:jc w:val="both"/>
            </w:pPr>
            <w:r>
              <w:t>m)</w:t>
            </w:r>
          </w:p>
          <w:p w14:paraId="2DC0D636" w14:textId="463200AB" w:rsidR="00B001AB" w:rsidRDefault="00B001AB" w:rsidP="00B001AB">
            <w:pPr>
              <w:jc w:val="both"/>
            </w:pPr>
            <w:r>
              <w:t>n)</w:t>
            </w:r>
          </w:p>
        </w:tc>
        <w:tc>
          <w:tcPr>
            <w:tcW w:w="42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7D5F8CCB" w14:textId="77777777" w:rsidR="00B001AB" w:rsidRDefault="00B001AB" w:rsidP="005D1F4E"/>
        </w:tc>
      </w:tr>
      <w:tr w:rsidR="00B001AB" w14:paraId="6B1C93F5" w14:textId="77777777" w:rsidTr="00B001AB">
        <w:trPr>
          <w:trHeight w:val="900"/>
        </w:trPr>
        <w:tc>
          <w:tcPr>
            <w:tcW w:w="661" w:type="dxa"/>
            <w:tcBorders>
              <w:lef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5848BD79" w14:textId="77777777" w:rsidR="00B001AB" w:rsidRDefault="00B001AB" w:rsidP="005D1F4E">
            <w:pPr>
              <w:jc w:val="center"/>
            </w:pPr>
            <w:r>
              <w:t xml:space="preserve">6. </w:t>
            </w:r>
          </w:p>
        </w:tc>
        <w:tc>
          <w:tcPr>
            <w:tcW w:w="4404" w:type="dxa"/>
            <w:tcBorders>
              <w:lef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7999A252" w14:textId="77777777" w:rsidR="00B001AB" w:rsidRDefault="00B001AB" w:rsidP="00734A38">
            <w:pPr>
              <w:widowControl/>
              <w:spacing w:after="120"/>
            </w:pPr>
            <w:r>
              <w:t>W ostatnich 3 latach ukończył minimum 15-godzinny kurs pierwszej pomocy  zawierający zajęcia w praktyce.</w:t>
            </w:r>
          </w:p>
        </w:tc>
        <w:tc>
          <w:tcPr>
            <w:tcW w:w="5953" w:type="dxa"/>
            <w:tcBorders>
              <w:lef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15F51C0D" w14:textId="4636EC2B" w:rsidR="00B001AB" w:rsidRDefault="00B001AB" w:rsidP="00734A38"/>
        </w:tc>
        <w:tc>
          <w:tcPr>
            <w:tcW w:w="42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363D5CC4" w14:textId="77777777" w:rsidR="00B001AB" w:rsidRDefault="00B001AB" w:rsidP="005D1F4E"/>
        </w:tc>
      </w:tr>
    </w:tbl>
    <w:p w14:paraId="42650628" w14:textId="77777777" w:rsidR="00AC272D" w:rsidRDefault="00AC272D" w:rsidP="00AC272D"/>
    <w:p w14:paraId="38A9F297" w14:textId="77777777" w:rsidR="00AC272D" w:rsidRDefault="00AC272D" w:rsidP="00734A38">
      <w:pPr>
        <w:spacing w:before="240" w:after="240"/>
      </w:pPr>
      <w:r>
        <w:rPr>
          <w:b/>
        </w:rPr>
        <w:t>Warunki zamknięcia próby</w:t>
      </w:r>
    </w:p>
    <w:p w14:paraId="6ACC5E53" w14:textId="77777777" w:rsidR="00734A38" w:rsidRDefault="00734A38" w:rsidP="00734A38">
      <w:pPr>
        <w:tabs>
          <w:tab w:val="left" w:pos="6300"/>
        </w:tabs>
        <w:spacing w:line="360" w:lineRule="auto"/>
      </w:pPr>
      <w:r>
        <w:t>1. Osiągnięcie poziomu opisanego w idei stopnia i zrealizowanie wymagań próby.</w:t>
      </w:r>
    </w:p>
    <w:p w14:paraId="3D4B7D54" w14:textId="77777777" w:rsidR="00734A38" w:rsidRDefault="00734A38" w:rsidP="00734A38">
      <w:pPr>
        <w:tabs>
          <w:tab w:val="left" w:pos="6300"/>
        </w:tabs>
        <w:spacing w:line="360" w:lineRule="auto"/>
      </w:pPr>
      <w:r>
        <w:t>2. Przestrzeganie zasad „Polityki ochrony bezpieczeństwa dzieci, młodzieży i dorosłych w Związku Harcerstwa Polskiego – programu »</w:t>
      </w:r>
      <w:proofErr w:type="spellStart"/>
      <w:r>
        <w:t>Safe</w:t>
      </w:r>
      <w:proofErr w:type="spellEnd"/>
      <w:r>
        <w:t xml:space="preserve"> from </w:t>
      </w:r>
      <w:proofErr w:type="spellStart"/>
      <w:r>
        <w:t>Harm</w:t>
      </w:r>
      <w:proofErr w:type="spellEnd"/>
      <w:r>
        <w:t>«” oraz innych przepisów dotyczących zasad bezpieczeństwa w pracy z dziećmi i młodzieżą.</w:t>
      </w:r>
    </w:p>
    <w:p w14:paraId="1413DE01" w14:textId="77777777" w:rsidR="00734A38" w:rsidRDefault="00734A38" w:rsidP="00734A38">
      <w:pPr>
        <w:tabs>
          <w:tab w:val="left" w:pos="6300"/>
        </w:tabs>
        <w:spacing w:line="360" w:lineRule="auto"/>
      </w:pPr>
      <w:r>
        <w:lastRenderedPageBreak/>
        <w:t>3. Posiadanie stopnia harcerki orlej / harcerza orlego (dotyczy osób w wieku wędrowniczym w momencie zamykania próby) lub wiedzy i umiejętności harcerskich na poziomie samarytanki/ ćwika (dla pozostałych osób).</w:t>
      </w:r>
    </w:p>
    <w:p w14:paraId="593881B6" w14:textId="77777777" w:rsidR="00734A38" w:rsidRDefault="00734A38" w:rsidP="00734A38">
      <w:pPr>
        <w:tabs>
          <w:tab w:val="left" w:pos="6300"/>
        </w:tabs>
        <w:spacing w:line="360" w:lineRule="auto"/>
      </w:pPr>
      <w:r>
        <w:t>4. Pozytywnie oceniona praca wychowawcza w gromadzie/drużynie w okresie realizacji próby.</w:t>
      </w:r>
    </w:p>
    <w:p w14:paraId="67D5098B" w14:textId="77777777" w:rsidR="00734A38" w:rsidRDefault="00734A38" w:rsidP="00734A38">
      <w:pPr>
        <w:tabs>
          <w:tab w:val="left" w:pos="6300"/>
        </w:tabs>
        <w:spacing w:line="360" w:lineRule="auto"/>
      </w:pPr>
      <w:r>
        <w:t xml:space="preserve">5. Ukończenie kursu </w:t>
      </w:r>
      <w:proofErr w:type="spellStart"/>
      <w:r>
        <w:t>przewodnikowskiego</w:t>
      </w:r>
      <w:proofErr w:type="spellEnd"/>
      <w:r>
        <w:t>.</w:t>
      </w:r>
    </w:p>
    <w:p w14:paraId="72DBFEF2" w14:textId="77777777" w:rsidR="00734A38" w:rsidRDefault="00734A38" w:rsidP="00734A38">
      <w:pPr>
        <w:tabs>
          <w:tab w:val="left" w:pos="6300"/>
        </w:tabs>
        <w:spacing w:line="360" w:lineRule="auto"/>
      </w:pPr>
      <w:r>
        <w:t>6. Posiadanie wiedzy i umiejętności odpowiadających wymaganiom stawianym wychowawcom wypoczynku.</w:t>
      </w:r>
    </w:p>
    <w:p w14:paraId="7CD087DD" w14:textId="77777777" w:rsidR="00AC272D" w:rsidRDefault="00734A38" w:rsidP="00734A38">
      <w:pPr>
        <w:tabs>
          <w:tab w:val="left" w:pos="6300"/>
        </w:tabs>
        <w:spacing w:line="360" w:lineRule="auto"/>
      </w:pPr>
      <w:r>
        <w:t>7. Posiadanie aktualnego certyfikatu „</w:t>
      </w:r>
      <w:proofErr w:type="spellStart"/>
      <w:r>
        <w:t>Safe</w:t>
      </w:r>
      <w:proofErr w:type="spellEnd"/>
      <w:r>
        <w:t xml:space="preserve"> from </w:t>
      </w:r>
      <w:proofErr w:type="spellStart"/>
      <w:r>
        <w:t>Harm</w:t>
      </w:r>
      <w:proofErr w:type="spellEnd"/>
      <w:r>
        <w:t>”.</w:t>
      </w:r>
    </w:p>
    <w:p w14:paraId="66F93686" w14:textId="77777777" w:rsidR="00AC272D" w:rsidRDefault="00AC272D" w:rsidP="00AC272D"/>
    <w:p w14:paraId="01AD9BA9" w14:textId="77777777" w:rsidR="00734A38" w:rsidRDefault="00734A38" w:rsidP="00AC272D"/>
    <w:p w14:paraId="7C3941DC" w14:textId="77777777" w:rsidR="00AC272D" w:rsidRDefault="00AC272D" w:rsidP="00AC272D">
      <w:r>
        <w:rPr>
          <w:b/>
        </w:rPr>
        <w:t>Podpis osoby otwierającej próbę</w:t>
      </w:r>
      <w:r>
        <w:rPr>
          <w:b/>
        </w:rPr>
        <w:tab/>
      </w:r>
      <w:r>
        <w:rPr>
          <w:b/>
        </w:rPr>
        <w:tab/>
        <w:t xml:space="preserve">                       Podpis opiekuna próby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Podpis Przewodniczącego KSI</w:t>
      </w:r>
    </w:p>
    <w:p w14:paraId="3BA0A037" w14:textId="77777777" w:rsidR="00974EB8" w:rsidRPr="00AC272D" w:rsidRDefault="00974EB8" w:rsidP="00AC272D"/>
    <w:sectPr w:rsidR="00974EB8" w:rsidRPr="00AC272D" w:rsidSect="00AC272D">
      <w:pgSz w:w="16838" w:h="11906" w:orient="landscape"/>
      <w:pgMar w:top="720" w:right="720" w:bottom="720" w:left="720" w:header="0" w:footer="0" w:gutter="0"/>
      <w:pgNumType w:start="1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FB025" w14:textId="77777777" w:rsidR="00CD5665" w:rsidRDefault="00CD5665" w:rsidP="00F12EB1">
      <w:r>
        <w:separator/>
      </w:r>
    </w:p>
  </w:endnote>
  <w:endnote w:type="continuationSeparator" w:id="0">
    <w:p w14:paraId="65AD851A" w14:textId="77777777" w:rsidR="00CD5665" w:rsidRDefault="00CD5665" w:rsidP="00F1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</w:font>
  <w:font w:name="Liberation Sans">
    <w:altName w:val="Arial"/>
    <w:panose1 w:val="020B0604020202020204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2740C" w14:textId="77777777" w:rsidR="00CD5665" w:rsidRDefault="00CD5665" w:rsidP="00F12EB1">
      <w:r>
        <w:separator/>
      </w:r>
    </w:p>
  </w:footnote>
  <w:footnote w:type="continuationSeparator" w:id="0">
    <w:p w14:paraId="493C90A4" w14:textId="77777777" w:rsidR="00CD5665" w:rsidRDefault="00CD5665" w:rsidP="00F12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40A6"/>
    <w:multiLevelType w:val="hybridMultilevel"/>
    <w:tmpl w:val="BC40531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A70957"/>
    <w:multiLevelType w:val="hybridMultilevel"/>
    <w:tmpl w:val="AAF06740"/>
    <w:lvl w:ilvl="0" w:tplc="6ACCB56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4B4F5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ADDFB"/>
    <w:multiLevelType w:val="hybridMultilevel"/>
    <w:tmpl w:val="8E4CA264"/>
    <w:lvl w:ilvl="0" w:tplc="8886FA94">
      <w:start w:val="1"/>
      <w:numFmt w:val="lowerLetter"/>
      <w:lvlText w:val="%1)"/>
      <w:lvlJc w:val="left"/>
      <w:pPr>
        <w:ind w:left="720" w:hanging="360"/>
      </w:pPr>
    </w:lvl>
    <w:lvl w:ilvl="1" w:tplc="C8A0318E">
      <w:start w:val="1"/>
      <w:numFmt w:val="lowerLetter"/>
      <w:lvlText w:val="%2."/>
      <w:lvlJc w:val="left"/>
      <w:pPr>
        <w:ind w:left="1440" w:hanging="360"/>
      </w:pPr>
    </w:lvl>
    <w:lvl w:ilvl="2" w:tplc="A364BCD0">
      <w:start w:val="1"/>
      <w:numFmt w:val="lowerRoman"/>
      <w:lvlText w:val="%3."/>
      <w:lvlJc w:val="right"/>
      <w:pPr>
        <w:ind w:left="2160" w:hanging="180"/>
      </w:pPr>
    </w:lvl>
    <w:lvl w:ilvl="3" w:tplc="F3909714">
      <w:start w:val="1"/>
      <w:numFmt w:val="decimal"/>
      <w:lvlText w:val="%4."/>
      <w:lvlJc w:val="left"/>
      <w:pPr>
        <w:ind w:left="2880" w:hanging="360"/>
      </w:pPr>
    </w:lvl>
    <w:lvl w:ilvl="4" w:tplc="5D26F0BA">
      <w:start w:val="1"/>
      <w:numFmt w:val="lowerLetter"/>
      <w:lvlText w:val="%5."/>
      <w:lvlJc w:val="left"/>
      <w:pPr>
        <w:ind w:left="3600" w:hanging="360"/>
      </w:pPr>
    </w:lvl>
    <w:lvl w:ilvl="5" w:tplc="C00ADBB6">
      <w:start w:val="1"/>
      <w:numFmt w:val="lowerRoman"/>
      <w:lvlText w:val="%6."/>
      <w:lvlJc w:val="right"/>
      <w:pPr>
        <w:ind w:left="4320" w:hanging="180"/>
      </w:pPr>
    </w:lvl>
    <w:lvl w:ilvl="6" w:tplc="6F4AD548">
      <w:start w:val="1"/>
      <w:numFmt w:val="decimal"/>
      <w:lvlText w:val="%7."/>
      <w:lvlJc w:val="left"/>
      <w:pPr>
        <w:ind w:left="5040" w:hanging="360"/>
      </w:pPr>
    </w:lvl>
    <w:lvl w:ilvl="7" w:tplc="D576CCE2">
      <w:start w:val="1"/>
      <w:numFmt w:val="lowerLetter"/>
      <w:lvlText w:val="%8."/>
      <w:lvlJc w:val="left"/>
      <w:pPr>
        <w:ind w:left="5760" w:hanging="360"/>
      </w:pPr>
    </w:lvl>
    <w:lvl w:ilvl="8" w:tplc="8FFA12A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9358B"/>
    <w:multiLevelType w:val="hybridMultilevel"/>
    <w:tmpl w:val="C42A26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7E5C7C"/>
    <w:multiLevelType w:val="hybridMultilevel"/>
    <w:tmpl w:val="95C06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35F66"/>
    <w:multiLevelType w:val="hybridMultilevel"/>
    <w:tmpl w:val="4CA81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F5B62"/>
    <w:multiLevelType w:val="hybridMultilevel"/>
    <w:tmpl w:val="B204C06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9B500D"/>
    <w:multiLevelType w:val="multilevel"/>
    <w:tmpl w:val="8168039C"/>
    <w:lvl w:ilvl="0">
      <w:start w:val="1"/>
      <w:numFmt w:val="bullet"/>
      <w:lvlText w:val="●"/>
      <w:lvlJc w:val="left"/>
      <w:pPr>
        <w:ind w:left="340" w:firstLine="0"/>
      </w:pPr>
      <w:rPr>
        <w:rFonts w:ascii="Arial" w:hAnsi="Arial" w:cs="Arial" w:hint="default"/>
        <w:position w:val="0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8" w15:restartNumberingAfterBreak="0">
    <w:nsid w:val="7C286BAC"/>
    <w:multiLevelType w:val="multilevel"/>
    <w:tmpl w:val="066836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09351305">
    <w:abstractNumId w:val="7"/>
  </w:num>
  <w:num w:numId="2" w16cid:durableId="1420522332">
    <w:abstractNumId w:val="8"/>
  </w:num>
  <w:num w:numId="3" w16cid:durableId="400369519">
    <w:abstractNumId w:val="4"/>
  </w:num>
  <w:num w:numId="4" w16cid:durableId="1241401732">
    <w:abstractNumId w:val="3"/>
  </w:num>
  <w:num w:numId="5" w16cid:durableId="490365850">
    <w:abstractNumId w:val="5"/>
  </w:num>
  <w:num w:numId="6" w16cid:durableId="1575776493">
    <w:abstractNumId w:val="1"/>
  </w:num>
  <w:num w:numId="7" w16cid:durableId="292446967">
    <w:abstractNumId w:val="0"/>
  </w:num>
  <w:num w:numId="8" w16cid:durableId="2124616973">
    <w:abstractNumId w:val="6"/>
  </w:num>
  <w:num w:numId="9" w16cid:durableId="175770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B8"/>
    <w:rsid w:val="000A32EC"/>
    <w:rsid w:val="000F29D5"/>
    <w:rsid w:val="0012746F"/>
    <w:rsid w:val="001300C2"/>
    <w:rsid w:val="00193AF2"/>
    <w:rsid w:val="001F1590"/>
    <w:rsid w:val="002A1111"/>
    <w:rsid w:val="003A484D"/>
    <w:rsid w:val="003E2522"/>
    <w:rsid w:val="003F02A4"/>
    <w:rsid w:val="003F1082"/>
    <w:rsid w:val="004A065E"/>
    <w:rsid w:val="004A65FC"/>
    <w:rsid w:val="004B6592"/>
    <w:rsid w:val="005669D2"/>
    <w:rsid w:val="00580377"/>
    <w:rsid w:val="006E64B5"/>
    <w:rsid w:val="00714F46"/>
    <w:rsid w:val="00734A38"/>
    <w:rsid w:val="007A22F9"/>
    <w:rsid w:val="00871A23"/>
    <w:rsid w:val="00890D0C"/>
    <w:rsid w:val="008A3356"/>
    <w:rsid w:val="008D0EC6"/>
    <w:rsid w:val="008E4678"/>
    <w:rsid w:val="00974EB8"/>
    <w:rsid w:val="00A5291D"/>
    <w:rsid w:val="00A66B98"/>
    <w:rsid w:val="00A87182"/>
    <w:rsid w:val="00AC272D"/>
    <w:rsid w:val="00B001AB"/>
    <w:rsid w:val="00B404AD"/>
    <w:rsid w:val="00CD5665"/>
    <w:rsid w:val="00DD3F0B"/>
    <w:rsid w:val="00E62AE3"/>
    <w:rsid w:val="00E76FC6"/>
    <w:rsid w:val="00F12EB1"/>
    <w:rsid w:val="00F162F1"/>
    <w:rsid w:val="00F176A3"/>
    <w:rsid w:val="00F771D2"/>
    <w:rsid w:val="00F80AA1"/>
    <w:rsid w:val="00FE2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C97CD"/>
  <w15:docId w15:val="{22241099-D81F-4A73-9F25-35E36A58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404AD"/>
    <w:pPr>
      <w:keepNext/>
      <w:widowControl w:val="0"/>
      <w:suppressAutoHyphens/>
    </w:pPr>
  </w:style>
  <w:style w:type="paragraph" w:styleId="Nagwek1">
    <w:name w:val="heading 1"/>
    <w:basedOn w:val="LO-normal"/>
    <w:next w:val="Normalny"/>
    <w:rsid w:val="00B404AD"/>
    <w:pPr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LO-normal"/>
    <w:next w:val="Normalny"/>
    <w:rsid w:val="00B404AD"/>
    <w:pPr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LO-normal"/>
    <w:next w:val="Normalny"/>
    <w:rsid w:val="00B404AD"/>
    <w:pPr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Normalny"/>
    <w:rsid w:val="00B404AD"/>
    <w:pPr>
      <w:keepLines/>
      <w:spacing w:before="240" w:after="40"/>
      <w:contextualSpacing/>
      <w:outlineLvl w:val="3"/>
    </w:pPr>
    <w:rPr>
      <w:b/>
    </w:rPr>
  </w:style>
  <w:style w:type="paragraph" w:styleId="Nagwek5">
    <w:name w:val="heading 5"/>
    <w:basedOn w:val="LO-normal"/>
    <w:next w:val="Normalny"/>
    <w:rsid w:val="00B404AD"/>
    <w:pPr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gwek6">
    <w:name w:val="heading 6"/>
    <w:basedOn w:val="LO-normal"/>
    <w:next w:val="Normalny"/>
    <w:rsid w:val="00B404AD"/>
    <w:pPr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rsid w:val="00B404AD"/>
    <w:rPr>
      <w:rFonts w:eastAsia="Arial" w:cs="Arial"/>
      <w:position w:val="0"/>
      <w:sz w:val="24"/>
      <w:vertAlign w:val="baseline"/>
    </w:rPr>
  </w:style>
  <w:style w:type="paragraph" w:styleId="Nagwek">
    <w:name w:val="header"/>
    <w:basedOn w:val="Normalny"/>
    <w:next w:val="Tretekstu"/>
    <w:rsid w:val="00B404AD"/>
    <w:pPr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B404AD"/>
    <w:pPr>
      <w:spacing w:after="140" w:line="288" w:lineRule="auto"/>
    </w:pPr>
  </w:style>
  <w:style w:type="paragraph" w:styleId="Lista">
    <w:name w:val="List"/>
    <w:basedOn w:val="Tretekstu"/>
    <w:rsid w:val="00B404AD"/>
    <w:rPr>
      <w:rFonts w:cs="Mangal"/>
    </w:rPr>
  </w:style>
  <w:style w:type="paragraph" w:styleId="Podpis">
    <w:name w:val="Signature"/>
    <w:basedOn w:val="Normalny"/>
    <w:rsid w:val="00B404A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B404AD"/>
    <w:pPr>
      <w:suppressLineNumbers/>
    </w:pPr>
    <w:rPr>
      <w:rFonts w:cs="Mangal"/>
    </w:rPr>
  </w:style>
  <w:style w:type="paragraph" w:customStyle="1" w:styleId="LO-normal">
    <w:name w:val="LO-normal"/>
    <w:rsid w:val="00B404AD"/>
    <w:pPr>
      <w:keepNext/>
      <w:suppressAutoHyphens/>
    </w:pPr>
  </w:style>
  <w:style w:type="paragraph" w:styleId="Tytu">
    <w:name w:val="Title"/>
    <w:basedOn w:val="LO-normal"/>
    <w:next w:val="Normalny"/>
    <w:rsid w:val="00B404AD"/>
    <w:pPr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LO-normal"/>
    <w:next w:val="Normalny"/>
    <w:rsid w:val="00B404AD"/>
    <w:pPr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Zawartotabeli">
    <w:name w:val="Zawartość tabeli"/>
    <w:basedOn w:val="Normalny"/>
    <w:rsid w:val="00B404AD"/>
  </w:style>
  <w:style w:type="paragraph" w:customStyle="1" w:styleId="Nagwektabeli">
    <w:name w:val="Nagłówek tabeli"/>
    <w:basedOn w:val="Zawartotabeli"/>
    <w:rsid w:val="00B404AD"/>
  </w:style>
  <w:style w:type="table" w:customStyle="1" w:styleId="TableNormal">
    <w:name w:val="Table Normal"/>
    <w:rsid w:val="00B404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C272D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72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72D"/>
    <w:rPr>
      <w:rFonts w:ascii="Segoe UI" w:hAnsi="Segoe UI" w:cs="Mangal"/>
      <w:sz w:val="18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2EB1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2EB1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2EB1"/>
    <w:rPr>
      <w:vertAlign w:val="superscript"/>
    </w:rPr>
  </w:style>
  <w:style w:type="paragraph" w:styleId="Bezodstpw">
    <w:name w:val="No Spacing"/>
    <w:uiPriority w:val="1"/>
    <w:qFormat/>
    <w:rsid w:val="00734A38"/>
    <w:pPr>
      <w:keepNext/>
      <w:widowControl w:val="0"/>
      <w:suppressAutoHyphens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Szczecinek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Z_H_P</dc:creator>
  <cp:lastModifiedBy>Filipek Weronika</cp:lastModifiedBy>
  <cp:revision>2</cp:revision>
  <cp:lastPrinted>2024-01-17T17:20:00Z</cp:lastPrinted>
  <dcterms:created xsi:type="dcterms:W3CDTF">2025-11-05T20:33:00Z</dcterms:created>
  <dcterms:modified xsi:type="dcterms:W3CDTF">2025-11-05T20:33:00Z</dcterms:modified>
  <dc:language>pl-PL</dc:language>
</cp:coreProperties>
</file>